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A7" w:rsidRPr="00EE3CE0" w:rsidRDefault="005B21A7" w:rsidP="00EE3CE0">
      <w:pPr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Załącznik nr 1 do Wniosku</w:t>
      </w:r>
    </w:p>
    <w:p w:rsidR="005B21A7" w:rsidRPr="001E4C1F" w:rsidRDefault="005B21A7" w:rsidP="001E4C1F">
      <w:pPr>
        <w:jc w:val="center"/>
        <w:rPr>
          <w:rFonts w:ascii="Times New Roman" w:hAnsi="Times New Roman"/>
          <w:b/>
          <w:sz w:val="24"/>
          <w:szCs w:val="24"/>
        </w:rPr>
      </w:pPr>
      <w:r w:rsidRPr="001E4C1F">
        <w:rPr>
          <w:rFonts w:ascii="Times New Roman" w:hAnsi="Times New Roman"/>
          <w:b/>
          <w:sz w:val="24"/>
          <w:szCs w:val="24"/>
        </w:rPr>
        <w:t>UPOWAŻNIENIE DO ODBIORU DZIECKA Z PRZEDSZKOLA</w:t>
      </w:r>
    </w:p>
    <w:p w:rsidR="005B21A7" w:rsidRPr="001E4C1F" w:rsidRDefault="005B21A7" w:rsidP="001E4C1F">
      <w:pPr>
        <w:jc w:val="both"/>
        <w:rPr>
          <w:rFonts w:ascii="Times New Roman" w:hAnsi="Times New Roman"/>
          <w:sz w:val="24"/>
          <w:szCs w:val="24"/>
        </w:rPr>
      </w:pPr>
      <w:r w:rsidRPr="001E4C1F">
        <w:rPr>
          <w:rFonts w:ascii="Times New Roman" w:hAnsi="Times New Roman"/>
          <w:sz w:val="24"/>
          <w:szCs w:val="24"/>
        </w:rPr>
        <w:t xml:space="preserve"> Niniejszym jako rodzice (rodzic) /opiekunowie (opiekun) uprawnieni do składania oświadczeń dotyczących naszego (mojego) dziecka, upoważniam</w:t>
      </w:r>
      <w:r>
        <w:rPr>
          <w:rFonts w:ascii="Times New Roman" w:hAnsi="Times New Roman"/>
          <w:sz w:val="24"/>
          <w:szCs w:val="24"/>
        </w:rPr>
        <w:t xml:space="preserve">/-y wymienione poniżej osoby </w:t>
      </w:r>
      <w:r w:rsidRPr="001E4C1F">
        <w:rPr>
          <w:rFonts w:ascii="Times New Roman" w:hAnsi="Times New Roman"/>
          <w:sz w:val="24"/>
          <w:szCs w:val="24"/>
        </w:rPr>
        <w:t>do odbioru dziecka, tj. 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</w:p>
    <w:p w:rsidR="005B21A7" w:rsidRPr="001E4C1F" w:rsidRDefault="005B21A7" w:rsidP="001E4C1F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1E4C1F">
        <w:rPr>
          <w:rFonts w:ascii="Times New Roman" w:hAnsi="Times New Roman"/>
          <w:sz w:val="16"/>
          <w:szCs w:val="16"/>
        </w:rPr>
        <w:t xml:space="preserve"> (Imię i nazwisko dziecka)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3714"/>
        <w:gridCol w:w="2267"/>
        <w:gridCol w:w="2271"/>
      </w:tblGrid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Imię i nazwisko osoby upoważnionej</w:t>
            </w: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Seria i numer dowodu osobistego</w:t>
            </w: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Telefon kontaktowy</w:t>
            </w: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A7" w:rsidRDefault="005B21A7" w:rsidP="0082315C">
      <w:pPr>
        <w:jc w:val="both"/>
        <w:rPr>
          <w:rFonts w:ascii="Times New Roman" w:hAnsi="Times New Roman"/>
          <w:sz w:val="16"/>
          <w:szCs w:val="16"/>
        </w:rPr>
      </w:pPr>
    </w:p>
    <w:p w:rsidR="005B21A7" w:rsidRPr="0082315C" w:rsidRDefault="005B21A7" w:rsidP="0082315C">
      <w:pPr>
        <w:jc w:val="both"/>
        <w:rPr>
          <w:rFonts w:ascii="Times New Roman" w:hAnsi="Times New Roman"/>
          <w:sz w:val="16"/>
          <w:szCs w:val="16"/>
        </w:rPr>
      </w:pPr>
      <w:r w:rsidRPr="0082315C">
        <w:rPr>
          <w:rFonts w:ascii="Times New Roman" w:hAnsi="Times New Roman"/>
          <w:sz w:val="16"/>
          <w:szCs w:val="16"/>
        </w:rPr>
        <w:t>Upoważnienie jest ważne przez okres roku szkolnego 20</w:t>
      </w:r>
      <w:r w:rsidR="009D2B65">
        <w:rPr>
          <w:rFonts w:ascii="Times New Roman" w:hAnsi="Times New Roman"/>
          <w:sz w:val="16"/>
          <w:szCs w:val="16"/>
        </w:rPr>
        <w:t>2</w:t>
      </w:r>
      <w:r w:rsidR="000E542C">
        <w:rPr>
          <w:rFonts w:ascii="Times New Roman" w:hAnsi="Times New Roman"/>
          <w:sz w:val="16"/>
          <w:szCs w:val="16"/>
        </w:rPr>
        <w:t>5</w:t>
      </w:r>
      <w:r w:rsidRPr="0082315C">
        <w:rPr>
          <w:rFonts w:ascii="Times New Roman" w:hAnsi="Times New Roman"/>
          <w:sz w:val="16"/>
          <w:szCs w:val="16"/>
        </w:rPr>
        <w:t>/2</w:t>
      </w:r>
      <w:r w:rsidR="000E542C">
        <w:rPr>
          <w:rFonts w:ascii="Times New Roman" w:hAnsi="Times New Roman"/>
          <w:sz w:val="16"/>
          <w:szCs w:val="16"/>
        </w:rPr>
        <w:t>6</w:t>
      </w:r>
      <w:r w:rsidRPr="0082315C">
        <w:rPr>
          <w:rFonts w:ascii="Times New Roman" w:hAnsi="Times New Roman"/>
          <w:sz w:val="16"/>
          <w:szCs w:val="16"/>
        </w:rPr>
        <w:t xml:space="preserve"> lub do odwołania.                                                                                   </w:t>
      </w:r>
    </w:p>
    <w:p w:rsidR="005B21A7" w:rsidRDefault="005B21A7" w:rsidP="0082315C">
      <w:pPr>
        <w:jc w:val="both"/>
        <w:rPr>
          <w:rFonts w:ascii="Times New Roman" w:hAnsi="Times New Roman"/>
          <w:sz w:val="16"/>
          <w:szCs w:val="16"/>
        </w:rPr>
      </w:pPr>
      <w:r w:rsidRPr="0082315C">
        <w:rPr>
          <w:rFonts w:ascii="Times New Roman" w:hAnsi="Times New Roman"/>
          <w:sz w:val="16"/>
          <w:szCs w:val="16"/>
        </w:rPr>
        <w:t xml:space="preserve">W przypadku, gdy oboje rodziców (opiekunów) posiadają pełnię władzy rodzicielskiej, prosimy o złożenie podpisów przez oboje rodziców. </w:t>
      </w:r>
    </w:p>
    <w:p w:rsidR="005B21A7" w:rsidRDefault="005B21A7" w:rsidP="0082315C">
      <w:pPr>
        <w:jc w:val="both"/>
        <w:rPr>
          <w:rFonts w:ascii="Times New Roman" w:hAnsi="Times New Roman"/>
          <w:sz w:val="16"/>
          <w:szCs w:val="16"/>
        </w:rPr>
      </w:pPr>
    </w:p>
    <w:p w:rsidR="005B21A7" w:rsidRDefault="005B21A7" w:rsidP="0082315C">
      <w:pPr>
        <w:jc w:val="both"/>
        <w:rPr>
          <w:rFonts w:ascii="Times New Roman" w:hAnsi="Times New Roman"/>
          <w:sz w:val="16"/>
          <w:szCs w:val="16"/>
        </w:rPr>
      </w:pPr>
    </w:p>
    <w:p w:rsidR="005B21A7" w:rsidRDefault="005B21A7" w:rsidP="0082315C">
      <w:pPr>
        <w:jc w:val="both"/>
        <w:rPr>
          <w:rFonts w:ascii="Times New Roman" w:hAnsi="Times New Roman"/>
          <w:sz w:val="16"/>
          <w:szCs w:val="16"/>
        </w:rPr>
      </w:pPr>
    </w:p>
    <w:p w:rsidR="005B21A7" w:rsidRPr="0082315C" w:rsidRDefault="005B21A7" w:rsidP="0082315C">
      <w:pPr>
        <w:jc w:val="both"/>
        <w:rPr>
          <w:rFonts w:ascii="Times New Roman" w:hAnsi="Times New Roman"/>
          <w:sz w:val="16"/>
          <w:szCs w:val="16"/>
        </w:rPr>
      </w:pPr>
    </w:p>
    <w:p w:rsidR="005B21A7" w:rsidRPr="001E4C1F" w:rsidRDefault="005B21A7" w:rsidP="008E55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  <w:r w:rsidRPr="001E4C1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……………………………………</w:t>
      </w:r>
    </w:p>
    <w:p w:rsidR="005B21A7" w:rsidRPr="001E4C1F" w:rsidRDefault="005B21A7" w:rsidP="001E4C1F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(Miejscowość i data</w:t>
      </w:r>
      <w:r w:rsidRPr="001E4C1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)                                                                                 </w:t>
      </w:r>
      <w:r w:rsidRPr="001E4C1F">
        <w:rPr>
          <w:rFonts w:ascii="Times New Roman" w:hAnsi="Times New Roman"/>
          <w:sz w:val="16"/>
          <w:szCs w:val="16"/>
        </w:rPr>
        <w:t xml:space="preserve">   (Czytelny podpis matki lub opiekuna prawnego)    </w:t>
      </w:r>
    </w:p>
    <w:p w:rsidR="005B21A7" w:rsidRDefault="005B21A7" w:rsidP="001E4C1F">
      <w:pPr>
        <w:jc w:val="right"/>
        <w:rPr>
          <w:rFonts w:ascii="Times New Roman" w:hAnsi="Times New Roman"/>
          <w:sz w:val="24"/>
          <w:szCs w:val="24"/>
        </w:rPr>
      </w:pPr>
    </w:p>
    <w:p w:rsidR="005B21A7" w:rsidRDefault="005B21A7" w:rsidP="001E4C1F">
      <w:pPr>
        <w:jc w:val="right"/>
        <w:rPr>
          <w:rFonts w:ascii="Times New Roman" w:hAnsi="Times New Roman"/>
          <w:sz w:val="24"/>
          <w:szCs w:val="24"/>
        </w:rPr>
      </w:pPr>
    </w:p>
    <w:p w:rsidR="005B21A7" w:rsidRPr="001E4C1F" w:rsidRDefault="005B21A7" w:rsidP="001E4C1F">
      <w:pPr>
        <w:jc w:val="right"/>
        <w:rPr>
          <w:rFonts w:ascii="Times New Roman" w:hAnsi="Times New Roman"/>
          <w:sz w:val="24"/>
          <w:szCs w:val="24"/>
        </w:rPr>
      </w:pPr>
      <w:r w:rsidRPr="001E4C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.........................................................</w:t>
      </w:r>
    </w:p>
    <w:p w:rsidR="005B21A7" w:rsidRDefault="005B21A7" w:rsidP="001E4C1F">
      <w:pPr>
        <w:jc w:val="both"/>
        <w:rPr>
          <w:rFonts w:ascii="Times New Roman" w:hAnsi="Times New Roman"/>
          <w:sz w:val="16"/>
          <w:szCs w:val="16"/>
        </w:rPr>
      </w:pPr>
      <w:r w:rsidRPr="001E4C1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E4C1F">
        <w:rPr>
          <w:rFonts w:ascii="Times New Roman" w:hAnsi="Times New Roman"/>
          <w:sz w:val="24"/>
          <w:szCs w:val="24"/>
        </w:rPr>
        <w:t xml:space="preserve"> </w:t>
      </w:r>
      <w:r w:rsidRPr="001E4C1F">
        <w:rPr>
          <w:rFonts w:ascii="Times New Roman" w:hAnsi="Times New Roman"/>
          <w:sz w:val="16"/>
          <w:szCs w:val="16"/>
        </w:rPr>
        <w:t xml:space="preserve">(Czytelny podpis ojca lub opiekuna prawnego) </w:t>
      </w:r>
    </w:p>
    <w:p w:rsidR="005B21A7" w:rsidRPr="00EE3CE0" w:rsidRDefault="005B21A7" w:rsidP="001E4C1F">
      <w:pPr>
        <w:jc w:val="both"/>
        <w:rPr>
          <w:rFonts w:ascii="Times New Roman" w:hAnsi="Times New Roman"/>
          <w:sz w:val="16"/>
          <w:szCs w:val="16"/>
        </w:rPr>
      </w:pPr>
    </w:p>
    <w:p w:rsidR="005B21A7" w:rsidRDefault="005B21A7" w:rsidP="00BB19DE">
      <w:pPr>
        <w:jc w:val="center"/>
        <w:rPr>
          <w:rFonts w:ascii="Times New Roman" w:hAnsi="Times New Roman"/>
          <w:b/>
          <w:sz w:val="16"/>
          <w:szCs w:val="16"/>
        </w:rPr>
      </w:pPr>
    </w:p>
    <w:p w:rsidR="005B21A7" w:rsidRDefault="005B21A7" w:rsidP="00BB19DE">
      <w:pPr>
        <w:jc w:val="center"/>
        <w:rPr>
          <w:rFonts w:ascii="Times New Roman" w:hAnsi="Times New Roman"/>
          <w:b/>
          <w:sz w:val="24"/>
          <w:szCs w:val="24"/>
        </w:rPr>
      </w:pPr>
      <w:r w:rsidRPr="00CB5997">
        <w:rPr>
          <w:rFonts w:ascii="Times New Roman" w:hAnsi="Times New Roman"/>
          <w:b/>
          <w:sz w:val="24"/>
          <w:szCs w:val="24"/>
        </w:rPr>
        <w:lastRenderedPageBreak/>
        <w:t>Oświadczenie do upoważnienia do odbioru dziecka dla osób trzecich</w:t>
      </w:r>
    </w:p>
    <w:p w:rsidR="005B21A7" w:rsidRPr="00473F56" w:rsidRDefault="005B21A7" w:rsidP="00BB19DE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(wypełniają osoby upoważnione)</w:t>
      </w:r>
    </w:p>
    <w:p w:rsidR="005B21A7" w:rsidRPr="000C7118" w:rsidRDefault="005B21A7" w:rsidP="000C7118">
      <w:pPr>
        <w:spacing w:after="16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C7118">
        <w:rPr>
          <w:rFonts w:ascii="Times New Roman" w:hAnsi="Times New Roman"/>
          <w:b/>
          <w:sz w:val="16"/>
          <w:szCs w:val="16"/>
        </w:rPr>
        <w:t>Ja niżej podpisany/a oświadczam, że z chwilą odbioru dziecka z sali przedszkola biorę na siebie pełną odpowiedzialność za jego bezpieczeństwo.</w:t>
      </w:r>
    </w:p>
    <w:p w:rsidR="009D2B65" w:rsidRDefault="005B21A7" w:rsidP="00130B13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D2B65">
        <w:rPr>
          <w:rFonts w:ascii="Times New Roman" w:hAnsi="Times New Roman"/>
          <w:sz w:val="16"/>
          <w:szCs w:val="16"/>
        </w:rPr>
        <w:t xml:space="preserve"> Administratorem Pani/Pana danych osobowych jest Przedszkole </w:t>
      </w:r>
      <w:r w:rsidR="009D2B65" w:rsidRPr="009D2B65">
        <w:rPr>
          <w:rFonts w:ascii="Times New Roman" w:hAnsi="Times New Roman"/>
          <w:sz w:val="16"/>
          <w:szCs w:val="16"/>
        </w:rPr>
        <w:t xml:space="preserve">w Chechle </w:t>
      </w:r>
      <w:r w:rsidRPr="009D2B65">
        <w:rPr>
          <w:rFonts w:ascii="Times New Roman" w:hAnsi="Times New Roman"/>
          <w:sz w:val="16"/>
          <w:szCs w:val="16"/>
        </w:rPr>
        <w:t xml:space="preserve">z siedzibą przy ul. </w:t>
      </w:r>
      <w:r w:rsidR="009D2B65">
        <w:rPr>
          <w:rFonts w:ascii="Times New Roman" w:hAnsi="Times New Roman"/>
          <w:sz w:val="16"/>
          <w:szCs w:val="16"/>
        </w:rPr>
        <w:t xml:space="preserve">Kluczewskiej 56 </w:t>
      </w:r>
    </w:p>
    <w:p w:rsidR="005B21A7" w:rsidRPr="009D2B65" w:rsidRDefault="005B21A7" w:rsidP="00130B13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D2B65">
        <w:rPr>
          <w:rFonts w:ascii="Times New Roman" w:hAnsi="Times New Roman"/>
          <w:sz w:val="16"/>
          <w:szCs w:val="16"/>
        </w:rPr>
        <w:t xml:space="preserve">W sprawach z zakresu ochrony danych osobowych mogą Państwo kontaktować się z </w:t>
      </w:r>
      <w:r w:rsidR="008C0400">
        <w:rPr>
          <w:rFonts w:ascii="Times New Roman" w:hAnsi="Times New Roman"/>
          <w:sz w:val="16"/>
          <w:szCs w:val="16"/>
        </w:rPr>
        <w:t xml:space="preserve">Ilona Gamrat </w:t>
      </w:r>
      <w:r w:rsidRPr="009D2B65">
        <w:rPr>
          <w:rFonts w:ascii="Times New Roman" w:hAnsi="Times New Roman"/>
          <w:sz w:val="16"/>
          <w:szCs w:val="16"/>
        </w:rPr>
        <w:t xml:space="preserve">Inspektorem Ochrony Danych </w:t>
      </w:r>
    </w:p>
    <w:p w:rsidR="005B21A7" w:rsidRPr="008C0400" w:rsidRDefault="005B21A7" w:rsidP="000C7118">
      <w:p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pod adresem e-mail</w:t>
      </w:r>
      <w:r w:rsidRPr="008C0400">
        <w:rPr>
          <w:rFonts w:ascii="Times New Roman" w:hAnsi="Times New Roman"/>
          <w:sz w:val="16"/>
          <w:szCs w:val="16"/>
        </w:rPr>
        <w:t xml:space="preserve">: </w:t>
      </w:r>
      <w:r w:rsidR="008C0400" w:rsidRPr="008C0400">
        <w:rPr>
          <w:rFonts w:ascii="Times New Roman" w:hAnsi="Times New Roman"/>
          <w:sz w:val="16"/>
          <w:szCs w:val="16"/>
        </w:rPr>
        <w:t>iod.zsp.chechlo@onet.pl</w:t>
      </w:r>
    </w:p>
    <w:p w:rsidR="009D2B65" w:rsidRPr="000E542C" w:rsidRDefault="005B21A7" w:rsidP="009D2B65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Dane osobowe będą przetwarzane w celu realizacji obowiązków prawnych ciążących na Administratorze.</w:t>
      </w:r>
      <w:r w:rsidR="000E542C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 w:rsidRPr="000E542C">
        <w:rPr>
          <w:rFonts w:ascii="Times New Roman" w:hAnsi="Times New Roman"/>
          <w:sz w:val="16"/>
          <w:szCs w:val="16"/>
        </w:rPr>
        <w:t>art.102 ust.1 pkt.6 Ustawy z dnia 14.12.2016 Prawo Oświatowe</w:t>
      </w:r>
      <w:r w:rsidR="009D2B65" w:rsidRPr="000E542C">
        <w:rPr>
          <w:rFonts w:ascii="Times New Roman" w:hAnsi="Times New Roman"/>
          <w:sz w:val="16"/>
          <w:szCs w:val="16"/>
        </w:rPr>
        <w:t>.</w:t>
      </w:r>
    </w:p>
    <w:p w:rsidR="005B21A7" w:rsidRPr="000C7118" w:rsidRDefault="009D2B65" w:rsidP="009D2B65">
      <w:p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4. </w:t>
      </w:r>
      <w:r w:rsidR="005B21A7" w:rsidRPr="000C7118">
        <w:rPr>
          <w:rFonts w:ascii="Times New Roman" w:hAnsi="Times New Roman"/>
          <w:sz w:val="16"/>
          <w:szCs w:val="16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5B21A7" w:rsidRPr="000C7118" w:rsidRDefault="005B21A7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Podstawą prawną przetwarzania danych jest art. 6 ust. 1 lit. c) ww. Rozporządzenia. </w:t>
      </w:r>
    </w:p>
    <w:p w:rsidR="005B21A7" w:rsidRPr="000C7118" w:rsidRDefault="005B21A7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Odbiorcami Pani/Pana danych będą podmioty, które na podstawie zawartych umów przetwarzają dane osobowe w imieniu Administratora. </w:t>
      </w:r>
    </w:p>
    <w:p w:rsidR="005B21A7" w:rsidRPr="000C7118" w:rsidRDefault="005B21A7" w:rsidP="000C7118">
      <w:pPr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>Osoba, której dane dotyczą ma prawo do:</w:t>
      </w:r>
    </w:p>
    <w:p w:rsidR="005B21A7" w:rsidRPr="000C7118" w:rsidRDefault="005B21A7" w:rsidP="000C711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5B21A7" w:rsidRPr="000C7118" w:rsidRDefault="005B21A7" w:rsidP="000C711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515218261"/>
      <w:r>
        <w:rPr>
          <w:rFonts w:ascii="Times New Roman" w:hAnsi="Times New Roman"/>
          <w:sz w:val="16"/>
          <w:szCs w:val="16"/>
        </w:rPr>
        <w:t xml:space="preserve">-wniesienia </w:t>
      </w:r>
      <w:r w:rsidRPr="000C7118">
        <w:rPr>
          <w:rFonts w:ascii="Times New Roman" w:hAnsi="Times New Roman"/>
          <w:sz w:val="16"/>
          <w:szCs w:val="16"/>
        </w:rPr>
        <w:t>skargi do organu nadzorczego w przypadku gdy przetwarzanie danych odbywa się</w:t>
      </w:r>
      <w:r w:rsidRPr="000C7118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 z </w:t>
      </w:r>
      <w:r w:rsidRPr="000C7118">
        <w:rPr>
          <w:rFonts w:ascii="Times New Roman" w:hAnsi="Times New Roman"/>
          <w:sz w:val="16"/>
          <w:szCs w:val="16"/>
        </w:rPr>
        <w:t>narusze</w:t>
      </w:r>
      <w:r>
        <w:rPr>
          <w:rFonts w:ascii="Times New Roman" w:hAnsi="Times New Roman"/>
          <w:sz w:val="16"/>
          <w:szCs w:val="16"/>
        </w:rPr>
        <w:t xml:space="preserve">niem przepisów powyższego </w:t>
      </w:r>
      <w:r w:rsidRPr="000C7118">
        <w:rPr>
          <w:rFonts w:ascii="Times New Roman" w:hAnsi="Times New Roman"/>
          <w:sz w:val="16"/>
          <w:szCs w:val="16"/>
        </w:rPr>
        <w:t>rozporządzenia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C7118">
        <w:rPr>
          <w:rFonts w:ascii="Times New Roman" w:hAnsi="Times New Roman"/>
          <w:sz w:val="16"/>
          <w:szCs w:val="16"/>
        </w:rPr>
        <w:t>tj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0C7118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Prezesa Ochrony Danych </w:t>
      </w:r>
      <w:r w:rsidRPr="000C7118">
        <w:rPr>
          <w:rFonts w:ascii="Times New Roman" w:hAnsi="Times New Roman"/>
          <w:sz w:val="16"/>
          <w:szCs w:val="16"/>
        </w:rPr>
        <w:t>Osobowych, ul. Stawki 2, 00-193 Warszawa</w:t>
      </w:r>
      <w:bookmarkEnd w:id="1"/>
      <w:r w:rsidRPr="000C7118">
        <w:rPr>
          <w:rFonts w:ascii="Times New Roman" w:hAnsi="Times New Roman"/>
          <w:sz w:val="16"/>
          <w:szCs w:val="16"/>
        </w:rPr>
        <w:t>.</w:t>
      </w:r>
    </w:p>
    <w:p w:rsidR="005B21A7" w:rsidRPr="000C7118" w:rsidRDefault="005B21A7" w:rsidP="000C711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0C7118">
        <w:rPr>
          <w:rFonts w:ascii="Times New Roman" w:hAnsi="Times New Roman"/>
          <w:sz w:val="16"/>
          <w:szCs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B21A7" w:rsidRPr="00B82380" w:rsidRDefault="005B21A7" w:rsidP="0082315C">
      <w:pPr>
        <w:jc w:val="both"/>
        <w:rPr>
          <w:rFonts w:ascii="Times New Roman" w:hAnsi="Times New Roman"/>
          <w:sz w:val="16"/>
          <w:szCs w:val="16"/>
        </w:rPr>
      </w:pPr>
    </w:p>
    <w:p w:rsidR="005B21A7" w:rsidRPr="00B82380" w:rsidRDefault="005B21A7" w:rsidP="00B82380">
      <w:pPr>
        <w:tabs>
          <w:tab w:val="left" w:pos="2235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B82380">
        <w:rPr>
          <w:rFonts w:ascii="Times New Roman" w:hAnsi="Times New Roman"/>
          <w:sz w:val="16"/>
          <w:szCs w:val="16"/>
        </w:rPr>
        <w:t>Zapoznał</w:t>
      </w:r>
      <w:r>
        <w:rPr>
          <w:rFonts w:ascii="Times New Roman" w:hAnsi="Times New Roman"/>
          <w:sz w:val="16"/>
          <w:szCs w:val="16"/>
        </w:rPr>
        <w:t>am/-em się z treścią co potwierdzam własnoręcznym podpisem w poniższej tabeli.</w:t>
      </w:r>
    </w:p>
    <w:p w:rsidR="005B21A7" w:rsidRPr="008F110A" w:rsidRDefault="005B21A7" w:rsidP="008F110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89"/>
        <w:gridCol w:w="4291"/>
      </w:tblGrid>
      <w:tr w:rsidR="005B21A7" w:rsidRPr="008F110A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C26">
              <w:rPr>
                <w:rFonts w:ascii="Times New Roman" w:hAnsi="Times New Roman"/>
                <w:sz w:val="20"/>
                <w:szCs w:val="20"/>
              </w:rPr>
              <w:t xml:space="preserve">   Podpis osoby upoważnionej do odbioru dziecka</w:t>
            </w: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1A7" w:rsidTr="00BF5C26">
        <w:tc>
          <w:tcPr>
            <w:tcW w:w="817" w:type="dxa"/>
          </w:tcPr>
          <w:p w:rsidR="005B21A7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89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5B21A7" w:rsidRPr="00BF5C26" w:rsidRDefault="005B21A7" w:rsidP="00BF5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A7" w:rsidRDefault="005B21A7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5B21A7" w:rsidRDefault="005B21A7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5B21A7" w:rsidRDefault="005B21A7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5B21A7" w:rsidRDefault="005B21A7" w:rsidP="0092200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eastAsia="pl-PL"/>
        </w:rPr>
      </w:pPr>
    </w:p>
    <w:p w:rsidR="005B21A7" w:rsidRPr="001E4C1F" w:rsidRDefault="005B21A7">
      <w:pPr>
        <w:rPr>
          <w:rFonts w:ascii="Times New Roman" w:hAnsi="Times New Roman"/>
          <w:b/>
          <w:sz w:val="24"/>
          <w:szCs w:val="24"/>
        </w:rPr>
      </w:pPr>
    </w:p>
    <w:sectPr w:rsidR="005B21A7" w:rsidRPr="001E4C1F" w:rsidSect="00B41CCE">
      <w:footerReference w:type="even" r:id="rId7"/>
      <w:footerReference w:type="default" r:id="rId8"/>
      <w:footnotePr>
        <w:numStart w:val="3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1D" w:rsidRDefault="00321B1D" w:rsidP="009314ED">
      <w:pPr>
        <w:spacing w:after="0" w:line="240" w:lineRule="auto"/>
      </w:pPr>
      <w:r>
        <w:separator/>
      </w:r>
    </w:p>
  </w:endnote>
  <w:endnote w:type="continuationSeparator" w:id="0">
    <w:p w:rsidR="00321B1D" w:rsidRDefault="00321B1D" w:rsidP="0093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A7" w:rsidRDefault="005B21A7" w:rsidP="00CF06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1A7" w:rsidRDefault="005B21A7" w:rsidP="00AB6A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1A7" w:rsidRDefault="005B21A7" w:rsidP="00CF06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21A7" w:rsidRDefault="005B21A7" w:rsidP="00AB6A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1D" w:rsidRDefault="00321B1D" w:rsidP="009314ED">
      <w:pPr>
        <w:spacing w:after="0" w:line="240" w:lineRule="auto"/>
      </w:pPr>
      <w:r>
        <w:separator/>
      </w:r>
    </w:p>
  </w:footnote>
  <w:footnote w:type="continuationSeparator" w:id="0">
    <w:p w:rsidR="00321B1D" w:rsidRDefault="00321B1D" w:rsidP="0093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BA8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F87F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643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B489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782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AA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8A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689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64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88A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E6E2A"/>
    <w:multiLevelType w:val="hybridMultilevel"/>
    <w:tmpl w:val="32F8C65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1D487E"/>
    <w:multiLevelType w:val="hybridMultilevel"/>
    <w:tmpl w:val="5E123728"/>
    <w:lvl w:ilvl="0" w:tplc="0D3409BA">
      <w:numFmt w:val="bullet"/>
      <w:lvlText w:val="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AF83013"/>
    <w:multiLevelType w:val="hybridMultilevel"/>
    <w:tmpl w:val="E652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1F6D66"/>
    <w:multiLevelType w:val="hybridMultilevel"/>
    <w:tmpl w:val="3334DE7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66494911"/>
    <w:multiLevelType w:val="hybridMultilevel"/>
    <w:tmpl w:val="862817BA"/>
    <w:lvl w:ilvl="0" w:tplc="9A844AC2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6EB73C5"/>
    <w:multiLevelType w:val="hybridMultilevel"/>
    <w:tmpl w:val="722212F2"/>
    <w:lvl w:ilvl="0" w:tplc="3C3E61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10"/>
    <w:rsid w:val="000148E8"/>
    <w:rsid w:val="000177FA"/>
    <w:rsid w:val="00017FAB"/>
    <w:rsid w:val="00035620"/>
    <w:rsid w:val="00042EC8"/>
    <w:rsid w:val="00046647"/>
    <w:rsid w:val="00061485"/>
    <w:rsid w:val="00083BF8"/>
    <w:rsid w:val="00084D32"/>
    <w:rsid w:val="000860D1"/>
    <w:rsid w:val="00090FAE"/>
    <w:rsid w:val="000B32F5"/>
    <w:rsid w:val="000B5374"/>
    <w:rsid w:val="000B7D10"/>
    <w:rsid w:val="000C0810"/>
    <w:rsid w:val="000C7118"/>
    <w:rsid w:val="000D699A"/>
    <w:rsid w:val="000E3D2F"/>
    <w:rsid w:val="000E542C"/>
    <w:rsid w:val="000F5DBF"/>
    <w:rsid w:val="001015F5"/>
    <w:rsid w:val="00105FA5"/>
    <w:rsid w:val="001062BC"/>
    <w:rsid w:val="001112B2"/>
    <w:rsid w:val="00131379"/>
    <w:rsid w:val="001433E2"/>
    <w:rsid w:val="00152586"/>
    <w:rsid w:val="00192CE4"/>
    <w:rsid w:val="001A155C"/>
    <w:rsid w:val="001A3642"/>
    <w:rsid w:val="001D1C30"/>
    <w:rsid w:val="001E4C1F"/>
    <w:rsid w:val="00217D85"/>
    <w:rsid w:val="002359ED"/>
    <w:rsid w:val="00241CAA"/>
    <w:rsid w:val="002A1777"/>
    <w:rsid w:val="002A4554"/>
    <w:rsid w:val="002B2DC2"/>
    <w:rsid w:val="002C4B6D"/>
    <w:rsid w:val="002C5A13"/>
    <w:rsid w:val="002E03D9"/>
    <w:rsid w:val="002E4B0F"/>
    <w:rsid w:val="00304164"/>
    <w:rsid w:val="003075E5"/>
    <w:rsid w:val="00321B1D"/>
    <w:rsid w:val="0032211D"/>
    <w:rsid w:val="00341C7A"/>
    <w:rsid w:val="0034603B"/>
    <w:rsid w:val="00354801"/>
    <w:rsid w:val="003652C6"/>
    <w:rsid w:val="003A1198"/>
    <w:rsid w:val="003E190F"/>
    <w:rsid w:val="003E4B80"/>
    <w:rsid w:val="003E668D"/>
    <w:rsid w:val="00405FDE"/>
    <w:rsid w:val="0040663E"/>
    <w:rsid w:val="00456BF7"/>
    <w:rsid w:val="00472621"/>
    <w:rsid w:val="00473F56"/>
    <w:rsid w:val="004A5181"/>
    <w:rsid w:val="004A5CE8"/>
    <w:rsid w:val="004F6CC5"/>
    <w:rsid w:val="00522209"/>
    <w:rsid w:val="00525FED"/>
    <w:rsid w:val="00532CF0"/>
    <w:rsid w:val="00553B50"/>
    <w:rsid w:val="0055749D"/>
    <w:rsid w:val="00564E72"/>
    <w:rsid w:val="00572809"/>
    <w:rsid w:val="00575EBD"/>
    <w:rsid w:val="005A1995"/>
    <w:rsid w:val="005A6377"/>
    <w:rsid w:val="005A6A00"/>
    <w:rsid w:val="005B1776"/>
    <w:rsid w:val="005B21A7"/>
    <w:rsid w:val="005B35E7"/>
    <w:rsid w:val="005D4FDD"/>
    <w:rsid w:val="0062125A"/>
    <w:rsid w:val="00634026"/>
    <w:rsid w:val="00655561"/>
    <w:rsid w:val="006748C4"/>
    <w:rsid w:val="006870DD"/>
    <w:rsid w:val="006B62A2"/>
    <w:rsid w:val="006D7E3B"/>
    <w:rsid w:val="006E0C7F"/>
    <w:rsid w:val="006E3F51"/>
    <w:rsid w:val="006F380E"/>
    <w:rsid w:val="007207AF"/>
    <w:rsid w:val="00730CD6"/>
    <w:rsid w:val="00731751"/>
    <w:rsid w:val="00736E7C"/>
    <w:rsid w:val="007726C2"/>
    <w:rsid w:val="007A267B"/>
    <w:rsid w:val="007B3578"/>
    <w:rsid w:val="007B375F"/>
    <w:rsid w:val="007B5292"/>
    <w:rsid w:val="007D5ED8"/>
    <w:rsid w:val="007E1556"/>
    <w:rsid w:val="007F00E7"/>
    <w:rsid w:val="007F1EB5"/>
    <w:rsid w:val="0082315C"/>
    <w:rsid w:val="00846D14"/>
    <w:rsid w:val="00856966"/>
    <w:rsid w:val="00875F2A"/>
    <w:rsid w:val="00876C08"/>
    <w:rsid w:val="00886369"/>
    <w:rsid w:val="00895ADC"/>
    <w:rsid w:val="008C0400"/>
    <w:rsid w:val="008C22DF"/>
    <w:rsid w:val="008D3045"/>
    <w:rsid w:val="008E1547"/>
    <w:rsid w:val="008E5502"/>
    <w:rsid w:val="008F110A"/>
    <w:rsid w:val="008F1F73"/>
    <w:rsid w:val="00902D55"/>
    <w:rsid w:val="0090344A"/>
    <w:rsid w:val="00905DD4"/>
    <w:rsid w:val="00910656"/>
    <w:rsid w:val="00912039"/>
    <w:rsid w:val="00912513"/>
    <w:rsid w:val="00922003"/>
    <w:rsid w:val="009314ED"/>
    <w:rsid w:val="00942542"/>
    <w:rsid w:val="0095286D"/>
    <w:rsid w:val="00987B1B"/>
    <w:rsid w:val="009B4678"/>
    <w:rsid w:val="009C55DE"/>
    <w:rsid w:val="009C7548"/>
    <w:rsid w:val="009D2B65"/>
    <w:rsid w:val="00A013F4"/>
    <w:rsid w:val="00A4728B"/>
    <w:rsid w:val="00A51D7E"/>
    <w:rsid w:val="00A52872"/>
    <w:rsid w:val="00A7734C"/>
    <w:rsid w:val="00A77FC4"/>
    <w:rsid w:val="00AA1A4C"/>
    <w:rsid w:val="00AA634F"/>
    <w:rsid w:val="00AB2E14"/>
    <w:rsid w:val="00AB6A6A"/>
    <w:rsid w:val="00AE0931"/>
    <w:rsid w:val="00AF16BE"/>
    <w:rsid w:val="00AF55F0"/>
    <w:rsid w:val="00B0124B"/>
    <w:rsid w:val="00B02F1E"/>
    <w:rsid w:val="00B23730"/>
    <w:rsid w:val="00B41CCE"/>
    <w:rsid w:val="00B64617"/>
    <w:rsid w:val="00B770D1"/>
    <w:rsid w:val="00B82380"/>
    <w:rsid w:val="00BB19DE"/>
    <w:rsid w:val="00BC1FA3"/>
    <w:rsid w:val="00BD2254"/>
    <w:rsid w:val="00BE6D06"/>
    <w:rsid w:val="00BF084C"/>
    <w:rsid w:val="00BF3F11"/>
    <w:rsid w:val="00BF5C26"/>
    <w:rsid w:val="00C14AED"/>
    <w:rsid w:val="00C428A2"/>
    <w:rsid w:val="00C70B7C"/>
    <w:rsid w:val="00C73786"/>
    <w:rsid w:val="00C8313A"/>
    <w:rsid w:val="00C93736"/>
    <w:rsid w:val="00CA7107"/>
    <w:rsid w:val="00CB5997"/>
    <w:rsid w:val="00CE4D28"/>
    <w:rsid w:val="00CF0690"/>
    <w:rsid w:val="00D173C2"/>
    <w:rsid w:val="00D3053E"/>
    <w:rsid w:val="00D65DE7"/>
    <w:rsid w:val="00D67607"/>
    <w:rsid w:val="00D721A9"/>
    <w:rsid w:val="00D93543"/>
    <w:rsid w:val="00DA242E"/>
    <w:rsid w:val="00DC2B77"/>
    <w:rsid w:val="00DF1CC9"/>
    <w:rsid w:val="00DF1CE1"/>
    <w:rsid w:val="00E006B9"/>
    <w:rsid w:val="00E02DC7"/>
    <w:rsid w:val="00E05073"/>
    <w:rsid w:val="00E14721"/>
    <w:rsid w:val="00E548DC"/>
    <w:rsid w:val="00EA4E79"/>
    <w:rsid w:val="00EB111B"/>
    <w:rsid w:val="00EE3CE0"/>
    <w:rsid w:val="00EE3ED6"/>
    <w:rsid w:val="00EE6138"/>
    <w:rsid w:val="00F00DC5"/>
    <w:rsid w:val="00F06A9A"/>
    <w:rsid w:val="00F63DC3"/>
    <w:rsid w:val="00F91204"/>
    <w:rsid w:val="00F968EC"/>
    <w:rsid w:val="00FA5C19"/>
    <w:rsid w:val="00FB6241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2454A"/>
  <w15:docId w15:val="{80D89A43-81E9-499E-A435-6FE5609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00E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7FC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7F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7FC4"/>
    <w:pPr>
      <w:keepNext/>
      <w:spacing w:after="0" w:line="240" w:lineRule="auto"/>
      <w:jc w:val="both"/>
      <w:outlineLvl w:val="2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7FC4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7FC4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7FC4"/>
    <w:rPr>
      <w:rFonts w:ascii="Times New Roman" w:hAnsi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7FC4"/>
    <w:rPr>
      <w:rFonts w:ascii="Times New Roman" w:hAnsi="Times New Roman"/>
      <w:i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77FC4"/>
    <w:rPr>
      <w:rFonts w:ascii="Times New Roman" w:hAnsi="Times New Roman"/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14E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314ED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9314E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314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F00E7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F00E7"/>
  </w:style>
  <w:style w:type="paragraph" w:styleId="Tekstpodstawowy2">
    <w:name w:val="Body Text 2"/>
    <w:basedOn w:val="Normalny"/>
    <w:link w:val="Tekstpodstawowy2Znak"/>
    <w:uiPriority w:val="99"/>
    <w:rsid w:val="00A77FC4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7FC4"/>
  </w:style>
  <w:style w:type="paragraph" w:styleId="Akapitzlist">
    <w:name w:val="List Paragraph"/>
    <w:basedOn w:val="Normalny"/>
    <w:uiPriority w:val="99"/>
    <w:qFormat/>
    <w:rsid w:val="00A77FC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A77FC4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AB6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7B1B"/>
    <w:rPr>
      <w:lang w:eastAsia="en-US"/>
    </w:rPr>
  </w:style>
  <w:style w:type="character" w:styleId="Numerstrony">
    <w:name w:val="page number"/>
    <w:basedOn w:val="Domylnaczcionkaakapitu"/>
    <w:uiPriority w:val="99"/>
    <w:rsid w:val="00AB6A6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B6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87B1B"/>
    <w:rPr>
      <w:lang w:eastAsia="en-US"/>
    </w:rPr>
  </w:style>
  <w:style w:type="character" w:styleId="Hipercze">
    <w:name w:val="Hyperlink"/>
    <w:basedOn w:val="Domylnaczcionkaakapitu"/>
    <w:uiPriority w:val="99"/>
    <w:rsid w:val="000C71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GZO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GZO</dc:creator>
  <cp:keywords/>
  <dc:description/>
  <cp:lastModifiedBy>Asus</cp:lastModifiedBy>
  <cp:revision>2</cp:revision>
  <cp:lastPrinted>2025-02-27T10:15:00Z</cp:lastPrinted>
  <dcterms:created xsi:type="dcterms:W3CDTF">2025-02-27T10:15:00Z</dcterms:created>
  <dcterms:modified xsi:type="dcterms:W3CDTF">2025-02-27T10:15:00Z</dcterms:modified>
</cp:coreProperties>
</file>